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9C19" w14:textId="2B5AAD76" w:rsidR="005577AB" w:rsidRPr="008C6737" w:rsidRDefault="005577AB" w:rsidP="005577AB">
      <w:pPr>
        <w:ind w:left="2160" w:firstLine="720"/>
        <w:rPr>
          <w:rFonts w:asciiTheme="majorHAnsi" w:hAnsiTheme="majorHAnsi"/>
          <w:color w:val="1F4E79" w:themeColor="accent5" w:themeShade="80"/>
          <w:sz w:val="40"/>
        </w:rPr>
      </w:pPr>
      <w:r>
        <w:rPr>
          <w:rFonts w:asciiTheme="majorHAnsi" w:hAnsiTheme="majorHAnsi"/>
          <w:color w:val="1F4E79" w:themeColor="accent5" w:themeShade="80"/>
          <w:sz w:val="40"/>
        </w:rPr>
        <w:t xml:space="preserve">Committee </w:t>
      </w:r>
      <w:r w:rsidRPr="008C6737">
        <w:rPr>
          <w:rFonts w:asciiTheme="majorHAnsi" w:hAnsiTheme="majorHAnsi"/>
          <w:color w:val="1F4E79" w:themeColor="accent5" w:themeShade="80"/>
          <w:sz w:val="40"/>
        </w:rPr>
        <w:t>Charter</w:t>
      </w:r>
      <w:r w:rsidR="00BB7DB7">
        <w:rPr>
          <w:rFonts w:asciiTheme="majorHAnsi" w:hAnsiTheme="majorHAnsi"/>
          <w:color w:val="1F4E79" w:themeColor="accent5" w:themeShade="80"/>
          <w:sz w:val="40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6356"/>
      </w:tblGrid>
      <w:tr w:rsidR="005577AB" w14:paraId="4C544DB8" w14:textId="77777777" w:rsidTr="00212464">
        <w:trPr>
          <w:trHeight w:val="467"/>
        </w:trPr>
        <w:tc>
          <w:tcPr>
            <w:tcW w:w="3145" w:type="dxa"/>
          </w:tcPr>
          <w:p w14:paraId="60D14957" w14:textId="77777777" w:rsidR="005577AB" w:rsidRPr="007F3346" w:rsidRDefault="005577AB" w:rsidP="002124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F334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Charter Name </w:t>
            </w:r>
          </w:p>
        </w:tc>
        <w:tc>
          <w:tcPr>
            <w:tcW w:w="6853" w:type="dxa"/>
          </w:tcPr>
          <w:p w14:paraId="57F77BC6" w14:textId="77777777" w:rsidR="005577AB" w:rsidRDefault="005577AB" w:rsidP="002124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77AB" w14:paraId="21AF7EF9" w14:textId="77777777" w:rsidTr="00212464">
        <w:trPr>
          <w:trHeight w:val="440"/>
        </w:trPr>
        <w:tc>
          <w:tcPr>
            <w:tcW w:w="3145" w:type="dxa"/>
          </w:tcPr>
          <w:p w14:paraId="5936702C" w14:textId="77777777" w:rsidR="005577AB" w:rsidRPr="007F3346" w:rsidRDefault="005577AB" w:rsidP="002124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F3346">
              <w:rPr>
                <w:rFonts w:asciiTheme="majorHAnsi" w:hAnsiTheme="majorHAnsi"/>
                <w:b/>
                <w:bCs/>
                <w:sz w:val="24"/>
                <w:szCs w:val="24"/>
              </w:rPr>
              <w:t>Effective Date</w:t>
            </w:r>
          </w:p>
        </w:tc>
        <w:tc>
          <w:tcPr>
            <w:tcW w:w="6853" w:type="dxa"/>
          </w:tcPr>
          <w:p w14:paraId="187A2A25" w14:textId="77777777" w:rsidR="005577AB" w:rsidRDefault="005577AB" w:rsidP="002124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77AB" w14:paraId="0B4332EC" w14:textId="77777777" w:rsidTr="00212464">
        <w:trPr>
          <w:trHeight w:val="440"/>
        </w:trPr>
        <w:tc>
          <w:tcPr>
            <w:tcW w:w="3145" w:type="dxa"/>
          </w:tcPr>
          <w:p w14:paraId="64A6CC67" w14:textId="77777777" w:rsidR="005577AB" w:rsidRPr="007F3346" w:rsidRDefault="005577AB" w:rsidP="002124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F3346">
              <w:rPr>
                <w:rFonts w:asciiTheme="majorHAnsi" w:hAnsiTheme="majorHAnsi"/>
                <w:b/>
                <w:bCs/>
                <w:sz w:val="24"/>
                <w:szCs w:val="24"/>
              </w:rPr>
              <w:t>Executive Sponsor</w:t>
            </w:r>
          </w:p>
        </w:tc>
        <w:tc>
          <w:tcPr>
            <w:tcW w:w="6853" w:type="dxa"/>
          </w:tcPr>
          <w:p w14:paraId="6DFC833A" w14:textId="77777777" w:rsidR="005577AB" w:rsidRDefault="005577AB" w:rsidP="002124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C053C1C" w14:textId="77777777" w:rsidR="005577AB" w:rsidRPr="000254F1" w:rsidRDefault="005577AB" w:rsidP="005577AB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7AB" w:rsidRPr="008C6737" w14:paraId="293DDEF6" w14:textId="77777777" w:rsidTr="00212464">
        <w:trPr>
          <w:tblHeader/>
        </w:trPr>
        <w:tc>
          <w:tcPr>
            <w:tcW w:w="10008" w:type="dxa"/>
            <w:tcBorders>
              <w:bottom w:val="single" w:sz="4" w:space="0" w:color="7F7F7F" w:themeColor="text1" w:themeTint="80"/>
            </w:tcBorders>
            <w:vAlign w:val="bottom"/>
          </w:tcPr>
          <w:p w14:paraId="5FDFD6BC" w14:textId="77777777" w:rsidR="005577AB" w:rsidRPr="008C6737" w:rsidRDefault="005577AB" w:rsidP="0021246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5577AB"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t xml:space="preserve">Objectives 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| Write a general description of the committee’s primary goal.  What is the committee going to do?</w:t>
            </w:r>
          </w:p>
        </w:tc>
      </w:tr>
      <w:tr w:rsidR="005577AB" w:rsidRPr="008C6737" w14:paraId="0CB67837" w14:textId="77777777" w:rsidTr="00212464">
        <w:trPr>
          <w:trHeight w:val="994"/>
        </w:trPr>
        <w:tc>
          <w:tcPr>
            <w:tcW w:w="100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6" w:type="dxa"/>
              <w:left w:w="115" w:type="dxa"/>
              <w:right w:w="115" w:type="dxa"/>
            </w:tcMar>
          </w:tcPr>
          <w:p w14:paraId="459F5617" w14:textId="77777777" w:rsidR="005577AB" w:rsidRPr="008C6737" w:rsidRDefault="005577AB" w:rsidP="002124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F2E90E0" w14:textId="77777777" w:rsidR="005577AB" w:rsidRPr="000254F1" w:rsidRDefault="005577AB" w:rsidP="005577A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7AB" w:rsidRPr="008C6737" w14:paraId="595FCDE9" w14:textId="77777777" w:rsidTr="00212464">
        <w:trPr>
          <w:tblHeader/>
        </w:trPr>
        <w:tc>
          <w:tcPr>
            <w:tcW w:w="10008" w:type="dxa"/>
            <w:tcBorders>
              <w:bottom w:val="single" w:sz="4" w:space="0" w:color="7F7F7F" w:themeColor="text1" w:themeTint="80"/>
            </w:tcBorders>
            <w:vAlign w:val="bottom"/>
          </w:tcPr>
          <w:p w14:paraId="4878B25F" w14:textId="77777777" w:rsidR="005577AB" w:rsidRPr="008C6737" w:rsidRDefault="005577AB" w:rsidP="0021246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t>Purpose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|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Why is the committee being established?  What would a successful committee look like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?</w:t>
            </w:r>
          </w:p>
        </w:tc>
      </w:tr>
      <w:tr w:rsidR="005577AB" w:rsidRPr="008C6737" w14:paraId="6FF3E3BF" w14:textId="77777777" w:rsidTr="00212464">
        <w:trPr>
          <w:trHeight w:val="994"/>
        </w:trPr>
        <w:tc>
          <w:tcPr>
            <w:tcW w:w="100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6" w:type="dxa"/>
              <w:left w:w="115" w:type="dxa"/>
              <w:right w:w="115" w:type="dxa"/>
            </w:tcMar>
          </w:tcPr>
          <w:p w14:paraId="4B6B56F5" w14:textId="77777777" w:rsidR="005577AB" w:rsidRPr="008C6737" w:rsidRDefault="005577AB" w:rsidP="002124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A75020E" w14:textId="77777777" w:rsidR="005577AB" w:rsidRPr="000254F1" w:rsidRDefault="005577AB" w:rsidP="005577AB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7AB" w:rsidRPr="008C6737" w14:paraId="33BF4E56" w14:textId="77777777" w:rsidTr="00212464">
        <w:trPr>
          <w:tblHeader/>
        </w:trPr>
        <w:tc>
          <w:tcPr>
            <w:tcW w:w="10008" w:type="dxa"/>
            <w:tcBorders>
              <w:bottom w:val="single" w:sz="4" w:space="0" w:color="7F7F7F" w:themeColor="text1" w:themeTint="80"/>
            </w:tcBorders>
            <w:vAlign w:val="bottom"/>
          </w:tcPr>
          <w:p w14:paraId="75DCD409" w14:textId="77777777" w:rsidR="005577AB" w:rsidRPr="008C6737" w:rsidRDefault="005577AB" w:rsidP="0021246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t>Structure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| 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Who will be involved?  How many committee members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?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What areas of the credit union will be represented?  Will there be term limits?  </w:t>
            </w:r>
          </w:p>
        </w:tc>
      </w:tr>
      <w:tr w:rsidR="005577AB" w:rsidRPr="008C6737" w14:paraId="55D197D5" w14:textId="77777777" w:rsidTr="00212464">
        <w:trPr>
          <w:trHeight w:val="994"/>
        </w:trPr>
        <w:tc>
          <w:tcPr>
            <w:tcW w:w="100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6" w:type="dxa"/>
              <w:left w:w="115" w:type="dxa"/>
              <w:right w:w="115" w:type="dxa"/>
            </w:tcMar>
          </w:tcPr>
          <w:p w14:paraId="4D2D16D4" w14:textId="77777777" w:rsidR="005577AB" w:rsidRPr="008C6737" w:rsidRDefault="005577AB" w:rsidP="002124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4BAB7E5" w14:textId="77777777" w:rsidR="005577AB" w:rsidRPr="000254F1" w:rsidRDefault="005577AB" w:rsidP="005577AB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7AB" w:rsidRPr="008C6737" w14:paraId="7558664A" w14:textId="77777777" w:rsidTr="00212464">
        <w:trPr>
          <w:tblHeader/>
        </w:trPr>
        <w:tc>
          <w:tcPr>
            <w:tcW w:w="10008" w:type="dxa"/>
            <w:tcBorders>
              <w:bottom w:val="single" w:sz="4" w:space="0" w:color="7F7F7F" w:themeColor="text1" w:themeTint="80"/>
            </w:tcBorders>
            <w:vAlign w:val="bottom"/>
          </w:tcPr>
          <w:p w14:paraId="6A2DAD25" w14:textId="77777777" w:rsidR="005577AB" w:rsidRPr="008C6737" w:rsidRDefault="005577AB" w:rsidP="0021246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t>Responsibilities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| 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What does participation in the committee look like?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What expectations are being asked of a committee member in terms of time and project participation?</w:t>
            </w:r>
          </w:p>
        </w:tc>
      </w:tr>
      <w:tr w:rsidR="005577AB" w:rsidRPr="008C6737" w14:paraId="04B17D06" w14:textId="77777777" w:rsidTr="00212464">
        <w:trPr>
          <w:trHeight w:val="994"/>
        </w:trPr>
        <w:tc>
          <w:tcPr>
            <w:tcW w:w="100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6" w:type="dxa"/>
              <w:left w:w="115" w:type="dxa"/>
              <w:right w:w="115" w:type="dxa"/>
            </w:tcMar>
          </w:tcPr>
          <w:p w14:paraId="5B591CC4" w14:textId="77777777" w:rsidR="005577AB" w:rsidRPr="008C6737" w:rsidRDefault="005577AB" w:rsidP="002124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815FF49" w14:textId="77777777" w:rsidR="005577AB" w:rsidRPr="000254F1" w:rsidRDefault="005577AB" w:rsidP="005577AB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7AB" w:rsidRPr="008C6737" w14:paraId="700A0DB3" w14:textId="77777777" w:rsidTr="00212464">
        <w:trPr>
          <w:tblHeader/>
        </w:trPr>
        <w:tc>
          <w:tcPr>
            <w:tcW w:w="10224" w:type="dxa"/>
            <w:tcBorders>
              <w:bottom w:val="single" w:sz="4" w:space="0" w:color="7F7F7F" w:themeColor="text1" w:themeTint="80"/>
            </w:tcBorders>
            <w:vAlign w:val="bottom"/>
          </w:tcPr>
          <w:p w14:paraId="6EEF5E85" w14:textId="77777777" w:rsidR="005577AB" w:rsidRPr="008C6737" w:rsidRDefault="005577AB" w:rsidP="00212464">
            <w:pPr>
              <w:spacing w:after="0" w:line="240" w:lineRule="auto"/>
              <w:rPr>
                <w:rFonts w:asciiTheme="majorHAnsi" w:eastAsia="Times New Roman" w:hAnsiTheme="majorHAnsi" w:cs="Arial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t>Selection Process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| 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>How are members selected to join the committee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? </w:t>
            </w:r>
          </w:p>
        </w:tc>
      </w:tr>
      <w:tr w:rsidR="005577AB" w:rsidRPr="008C6737" w14:paraId="74183652" w14:textId="77777777" w:rsidTr="00212464">
        <w:trPr>
          <w:trHeight w:val="994"/>
        </w:trPr>
        <w:tc>
          <w:tcPr>
            <w:tcW w:w="102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6" w:type="dxa"/>
              <w:left w:w="115" w:type="dxa"/>
              <w:right w:w="115" w:type="dxa"/>
            </w:tcMar>
          </w:tcPr>
          <w:p w14:paraId="4CBC6FC2" w14:textId="77777777" w:rsidR="005577AB" w:rsidRPr="008C6737" w:rsidRDefault="005577AB" w:rsidP="002124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FE8E79D" w14:textId="77777777" w:rsidR="005577AB" w:rsidRPr="000254F1" w:rsidRDefault="005577AB" w:rsidP="005577AB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7AB" w:rsidRPr="008C6737" w14:paraId="7C20E797" w14:textId="77777777" w:rsidTr="00212464">
        <w:trPr>
          <w:tblHeader/>
        </w:trPr>
        <w:tc>
          <w:tcPr>
            <w:tcW w:w="10008" w:type="dxa"/>
            <w:tcBorders>
              <w:bottom w:val="single" w:sz="4" w:space="0" w:color="7F7F7F" w:themeColor="text1" w:themeTint="80"/>
            </w:tcBorders>
            <w:vAlign w:val="bottom"/>
          </w:tcPr>
          <w:p w14:paraId="050A6DBF" w14:textId="77777777" w:rsidR="005577AB" w:rsidRPr="008C6737" w:rsidRDefault="005577AB" w:rsidP="0021246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lastRenderedPageBreak/>
              <w:t xml:space="preserve">Deliverables / </w:t>
            </w:r>
            <w:r w:rsidRPr="00E03903">
              <w:rPr>
                <w:rFonts w:asciiTheme="majorHAnsi" w:eastAsia="Times New Roman" w:hAnsiTheme="majorHAnsi" w:cs="Arial"/>
                <w:b/>
                <w:color w:val="595959" w:themeColor="text1" w:themeTint="A6"/>
                <w:sz w:val="24"/>
              </w:rPr>
              <w:t>Milestones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| List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of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items</w:t>
            </w:r>
            <w:r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 </w:t>
            </w:r>
            <w:r w:rsidRPr="00E03903">
              <w:rPr>
                <w:rFonts w:asciiTheme="majorHAnsi" w:eastAsia="Times New Roman" w:hAnsiTheme="majorHAnsi" w:cs="Arial"/>
                <w:color w:val="595959" w:themeColor="text1" w:themeTint="A6"/>
                <w:sz w:val="24"/>
              </w:rPr>
              <w:t xml:space="preserve">to be delivered and major milestones that will help you measure phases or completion. </w:t>
            </w:r>
          </w:p>
        </w:tc>
      </w:tr>
      <w:tr w:rsidR="005577AB" w:rsidRPr="008C6737" w14:paraId="570552B3" w14:textId="77777777" w:rsidTr="00212464">
        <w:trPr>
          <w:trHeight w:val="994"/>
        </w:trPr>
        <w:tc>
          <w:tcPr>
            <w:tcW w:w="100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6" w:type="dxa"/>
              <w:left w:w="115" w:type="dxa"/>
              <w:right w:w="115" w:type="dxa"/>
            </w:tcMar>
          </w:tcPr>
          <w:p w14:paraId="15617655" w14:textId="77777777" w:rsidR="005577AB" w:rsidRPr="008C6737" w:rsidRDefault="005577AB" w:rsidP="002124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1AE9FC1" w14:textId="77777777" w:rsidR="00474E77" w:rsidRDefault="00BB7DB7"/>
    <w:sectPr w:rsidR="0047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B4333"/>
    <w:multiLevelType w:val="hybridMultilevel"/>
    <w:tmpl w:val="7DC6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AB"/>
    <w:rsid w:val="000F15AB"/>
    <w:rsid w:val="005577AB"/>
    <w:rsid w:val="009B0FF7"/>
    <w:rsid w:val="00BB7DB7"/>
    <w:rsid w:val="00CF2E8A"/>
    <w:rsid w:val="00D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85CE"/>
  <w15:chartTrackingRefBased/>
  <w15:docId w15:val="{43C50807-75EB-4E9C-905C-2D98F6E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Beard</dc:creator>
  <cp:keywords/>
  <dc:description/>
  <cp:lastModifiedBy>Carmen Vigil</cp:lastModifiedBy>
  <cp:revision>3</cp:revision>
  <dcterms:created xsi:type="dcterms:W3CDTF">2021-03-01T17:47:00Z</dcterms:created>
  <dcterms:modified xsi:type="dcterms:W3CDTF">2021-03-01T17:47:00Z</dcterms:modified>
</cp:coreProperties>
</file>